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5A" w:rsidRDefault="00A6255A" w:rsidP="00A6255A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Mingo Family</w:t>
      </w:r>
    </w:p>
    <w:p w:rsidR="00A6255A" w:rsidRDefault="00A6255A" w:rsidP="00A625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Acc#  2014.01.108C </w:t>
      </w:r>
    </w:p>
    <w:p w:rsidR="00A6255A" w:rsidRPr="00233B05" w:rsidRDefault="00A6255A" w:rsidP="00A6255A">
      <w:pPr>
        <w:rPr>
          <w:sz w:val="32"/>
          <w:szCs w:val="32"/>
        </w:rPr>
      </w:pPr>
      <w:r>
        <w:rPr>
          <w:b/>
          <w:sz w:val="32"/>
          <w:szCs w:val="32"/>
        </w:rPr>
        <w:t>Complied by: Jamie and Evangelene Landsburg, Halifax, NS</w:t>
      </w:r>
    </w:p>
    <w:p w:rsidR="00A6255A" w:rsidRDefault="00A6255A" w:rsidP="00A6255A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255A" w:rsidTr="0074253A">
        <w:tc>
          <w:tcPr>
            <w:tcW w:w="3116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Lousiville, Pictou Co., NS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George’s Island, Halifax, NS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Maine, USA</w:t>
            </w:r>
          </w:p>
        </w:tc>
      </w:tr>
      <w:tr w:rsidR="00A6255A" w:rsidTr="0074253A">
        <w:tc>
          <w:tcPr>
            <w:tcW w:w="3116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Philadelphia, PA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York City, USA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Newburyport, Mass.</w:t>
            </w:r>
          </w:p>
        </w:tc>
      </w:tr>
      <w:tr w:rsidR="00A6255A" w:rsidTr="0074253A">
        <w:tc>
          <w:tcPr>
            <w:tcW w:w="3116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Spokane, Washington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Saratoga, California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Moscow, Idaho</w:t>
            </w:r>
          </w:p>
        </w:tc>
      </w:tr>
      <w:tr w:rsidR="00A6255A" w:rsidTr="0074253A">
        <w:tc>
          <w:tcPr>
            <w:tcW w:w="3116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Enterprise, Oregon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Potlatch, Idaho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Twin Falls, Idaho</w:t>
            </w:r>
          </w:p>
        </w:tc>
      </w:tr>
      <w:tr w:rsidR="00A6255A" w:rsidTr="0074253A">
        <w:tc>
          <w:tcPr>
            <w:tcW w:w="3116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Charlottetown, PEI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Salt Lake City, Utah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Los Angeles, CA</w:t>
            </w:r>
          </w:p>
        </w:tc>
      </w:tr>
      <w:tr w:rsidR="00A6255A" w:rsidTr="0074253A">
        <w:tc>
          <w:tcPr>
            <w:tcW w:w="3116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Portland, Oregon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 Francisco, CA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Kemptown, NS</w:t>
            </w:r>
          </w:p>
        </w:tc>
      </w:tr>
      <w:tr w:rsidR="00A6255A" w:rsidTr="0074253A">
        <w:tc>
          <w:tcPr>
            <w:tcW w:w="3116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 John, Pictou Co., NS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Malden, Mass.</w:t>
            </w:r>
          </w:p>
        </w:tc>
        <w:tc>
          <w:tcPr>
            <w:tcW w:w="3117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Great Village, NS</w:t>
            </w:r>
          </w:p>
        </w:tc>
      </w:tr>
    </w:tbl>
    <w:p w:rsidR="00A6255A" w:rsidRDefault="00A6255A" w:rsidP="00A6255A">
      <w:pPr>
        <w:rPr>
          <w:b/>
          <w:sz w:val="32"/>
          <w:szCs w:val="32"/>
        </w:rPr>
      </w:pPr>
    </w:p>
    <w:p w:rsidR="00A6255A" w:rsidRDefault="00A6255A" w:rsidP="00A6255A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Hinds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Mattatal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Henry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Rachael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Isaac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Reuben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Eunice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Jane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John-Geddy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Harriet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William-Waddel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Libby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Gordon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</w:t>
            </w:r>
          </w:p>
        </w:tc>
      </w:tr>
      <w:tr w:rsidR="00A6255A" w:rsidTr="0074253A">
        <w:tc>
          <w:tcPr>
            <w:tcW w:w="4675" w:type="dxa"/>
          </w:tcPr>
          <w:p w:rsidR="00A6255A" w:rsidRPr="00C73187" w:rsidRDefault="00A6255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 Archibald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Harrington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Mary 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Foust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T.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 Ann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Dowling 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M.T.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Dowling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Murphy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Kanis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Isabelle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R.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Ann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 Duncan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Klinowitz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Kent Andrew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Szep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Katharine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Terry Michael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 Kenneth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Zelda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May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Burton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Steltz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Louise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Charlene Marie</w:t>
            </w:r>
          </w:p>
        </w:tc>
      </w:tr>
      <w:tr w:rsidR="00A6255A" w:rsidTr="0074253A">
        <w:tc>
          <w:tcPr>
            <w:tcW w:w="4675" w:type="dxa"/>
          </w:tcPr>
          <w:p w:rsidR="00A6255A" w:rsidRPr="00217E8A" w:rsidRDefault="00A6255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Robert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Masterson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Masterson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Burke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Masterson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Terry Ann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Warren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A6255A" w:rsidTr="0074253A">
        <w:tc>
          <w:tcPr>
            <w:tcW w:w="4675" w:type="dxa"/>
          </w:tcPr>
          <w:p w:rsidR="00A6255A" w:rsidRPr="002B2AF2" w:rsidRDefault="00A6255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Burton (twin)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Barnaby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 Ellen (twin)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Tidball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Tidball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Tidball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Alfred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Arthur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Pearl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O’Halloran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E.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J.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R.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Everett J.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Rhineheart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Evalyn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C.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Klause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Darrell H.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L.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 H.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Busch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Gaylord R.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 Rae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Arlene C.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W.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Virginia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Floyd L. 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Webb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 F.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 Lynn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Eugene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 M.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L.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Melinda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Ann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Marie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Betsey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Seldon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Pr="007359BD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Rachael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Isaac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Varety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Harriet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Burns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 Perrin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Nellie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Edmund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Joudrie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Matilda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J.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Belinda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Avis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Bryden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Louise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Eunice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</w:t>
            </w:r>
          </w:p>
        </w:tc>
      </w:tr>
      <w:tr w:rsidR="00A6255A" w:rsidTr="0074253A">
        <w:tc>
          <w:tcPr>
            <w:tcW w:w="4675" w:type="dxa"/>
          </w:tcPr>
          <w:p w:rsidR="00A6255A" w:rsidRPr="0093074E" w:rsidRDefault="00A6255A" w:rsidP="0074253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Urquhart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Jane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Eunice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Nellie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Isaac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Archibald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Dagg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Leonard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 Mingo</w:t>
            </w:r>
          </w:p>
        </w:tc>
      </w:tr>
      <w:tr w:rsidR="00A6255A" w:rsidTr="0074253A">
        <w:tc>
          <w:tcPr>
            <w:tcW w:w="4675" w:type="dxa"/>
          </w:tcPr>
          <w:p w:rsidR="00A6255A" w:rsidRPr="0093074E" w:rsidRDefault="00A6255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Henrietta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Reuben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Magee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Minerva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Lizzie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Rheuben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Alonzo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Lyle Thomas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Blair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Henry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 Ann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Brookson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Mattatall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Wellwood (Wally)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Mattatall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Bigney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Kathryn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Lucy</w:t>
            </w:r>
          </w:p>
        </w:tc>
      </w:tr>
      <w:tr w:rsidR="00A6255A" w:rsidTr="0074253A">
        <w:tc>
          <w:tcPr>
            <w:tcW w:w="4675" w:type="dxa"/>
          </w:tcPr>
          <w:p w:rsidR="00A6255A" w:rsidRPr="0093074E" w:rsidRDefault="00A6255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 Boyd</w:t>
            </w:r>
          </w:p>
        </w:tc>
      </w:tr>
      <w:tr w:rsidR="00A6255A" w:rsidTr="0074253A">
        <w:tc>
          <w:tcPr>
            <w:tcW w:w="4675" w:type="dxa"/>
          </w:tcPr>
          <w:p w:rsidR="00A6255A" w:rsidRPr="0093074E" w:rsidRDefault="00A6255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Blanche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Chambers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Addie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Henry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Patriquin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Patriquin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Patriquin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Patriquin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Patriquin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 Jane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Patriquin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Clara Ann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Levi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Harrington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Harrington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 Alfred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Howard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 Reid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Priscilla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Elmer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Hex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Elinor Jane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Chester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Stevenson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Lemuel William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 Wilburn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Ellis Rose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Buckler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Buckler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Buckler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Mary Matilda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Duncan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Thelma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 Sevilla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Clifford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Bertha Florence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Kirkham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Kirkham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Kirkham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Maud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-----------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Watson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Adela Mabelm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Hatch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Wilbur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Hatch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Hatch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Abram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Susan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(Big George)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Libby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Alexander-Willis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Albert-Wellwood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Owen-Calvin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McNabb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Lizzie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Viola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Mysie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Edna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Elva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Almira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Tattrie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Reta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Clair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Clayton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Hinds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Works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A6255A" w:rsidTr="0074253A">
        <w:tc>
          <w:tcPr>
            <w:tcW w:w="4675" w:type="dxa"/>
          </w:tcPr>
          <w:p w:rsidR="00A6255A" w:rsidRPr="00307985" w:rsidRDefault="00A6255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Patriquin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Philip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Aldridge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Spencer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Pearl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Sedgewick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Lena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</w:tr>
      <w:tr w:rsidR="00A6255A" w:rsidTr="0074253A">
        <w:tc>
          <w:tcPr>
            <w:tcW w:w="4675" w:type="dxa"/>
          </w:tcPr>
          <w:p w:rsidR="00A6255A" w:rsidRPr="008A7506" w:rsidRDefault="00A6255A" w:rsidP="0074253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Yates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</w:t>
            </w:r>
          </w:p>
        </w:tc>
      </w:tr>
      <w:tr w:rsidR="00A6255A" w:rsidTr="0074253A">
        <w:tc>
          <w:tcPr>
            <w:tcW w:w="4675" w:type="dxa"/>
          </w:tcPr>
          <w:p w:rsidR="00A6255A" w:rsidRDefault="00A6255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Mingo</w:t>
            </w:r>
          </w:p>
        </w:tc>
        <w:tc>
          <w:tcPr>
            <w:tcW w:w="4675" w:type="dxa"/>
          </w:tcPr>
          <w:p w:rsidR="00A6255A" w:rsidRDefault="00A6255A" w:rsidP="0074253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</w:tr>
    </w:tbl>
    <w:p w:rsidR="00A6255A" w:rsidRDefault="00A6255A" w:rsidP="00A6255A">
      <w:pPr>
        <w:rPr>
          <w:b/>
          <w:sz w:val="32"/>
          <w:szCs w:val="32"/>
        </w:rPr>
      </w:pPr>
    </w:p>
    <w:p w:rsidR="00A6255A" w:rsidRDefault="00A6255A">
      <w:bookmarkStart w:id="0" w:name="_GoBack"/>
      <w:bookmarkEnd w:id="0"/>
    </w:p>
    <w:sectPr w:rsidR="00A625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5A"/>
    <w:rsid w:val="00A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ACED8-729F-4FE2-BE54-868DACB1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2017-11-23T19:15:00Z</dcterms:created>
  <dcterms:modified xsi:type="dcterms:W3CDTF">2017-11-23T19:16:00Z</dcterms:modified>
</cp:coreProperties>
</file>